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BD6" w:rsidRDefault="00097BD6" w:rsidP="009F6C92">
      <w:pPr>
        <w:tabs>
          <w:tab w:val="left" w:pos="1392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:rsidR="00097BD6" w:rsidRDefault="00097BD6" w:rsidP="001F4C1B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  <w:lang w:val="uk-UA"/>
        </w:rPr>
      </w:pPr>
    </w:p>
    <w:p w:rsidR="00EF1AB6" w:rsidRDefault="00EF1AB6" w:rsidP="001F4C1B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  <w:lang w:val="uk-UA"/>
        </w:rPr>
      </w:pPr>
    </w:p>
    <w:p w:rsidR="00EF1AB6" w:rsidRDefault="00EF1AB6" w:rsidP="001F4C1B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  <w:lang w:val="uk-UA"/>
        </w:rPr>
      </w:pPr>
    </w:p>
    <w:p w:rsidR="001F4C1B" w:rsidRDefault="001F4C1B" w:rsidP="001F4C1B">
      <w:pPr>
        <w:tabs>
          <w:tab w:val="left" w:pos="13928"/>
        </w:tabs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Затверджую</w:t>
      </w:r>
    </w:p>
    <w:p w:rsidR="00CB4B51" w:rsidRPr="00CB4B51" w:rsidRDefault="00CB4B51" w:rsidP="00CB4B51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>Член комісії з реорганізації</w:t>
      </w:r>
    </w:p>
    <w:p w:rsidR="001F4C1B" w:rsidRDefault="00CB4B51" w:rsidP="00CB4B51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 w:rsidRPr="00CB4B51">
        <w:rPr>
          <w:rFonts w:ascii="Times New Roman" w:hAnsi="Times New Roman" w:cs="Times New Roman"/>
          <w:lang w:val="uk-UA"/>
        </w:rPr>
        <w:t>Директор</w:t>
      </w:r>
    </w:p>
    <w:p w:rsidR="001F4C1B" w:rsidRDefault="001F4C1B" w:rsidP="001F4C1B">
      <w:pPr>
        <w:spacing w:after="0" w:line="240" w:lineRule="auto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___________ В.В. </w:t>
      </w:r>
      <w:proofErr w:type="spellStart"/>
      <w:r>
        <w:rPr>
          <w:rFonts w:ascii="Times New Roman" w:hAnsi="Times New Roman" w:cs="Times New Roman"/>
          <w:lang w:val="uk-UA"/>
        </w:rPr>
        <w:t>Росоха</w:t>
      </w:r>
      <w:proofErr w:type="spellEnd"/>
    </w:p>
    <w:p w:rsidR="001F4C1B" w:rsidRDefault="001F4C1B" w:rsidP="001F4C1B">
      <w:pPr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</w:t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</w:r>
      <w:r>
        <w:rPr>
          <w:rFonts w:ascii="Times New Roman" w:hAnsi="Times New Roman" w:cs="Times New Roman"/>
          <w:lang w:val="uk-UA"/>
        </w:rPr>
        <w:tab/>
        <w:t xml:space="preserve">                                                                                                          ________________ 2026 р.</w:t>
      </w:r>
    </w:p>
    <w:p w:rsidR="001F4C1B" w:rsidRDefault="001F4C1B" w:rsidP="001F4C1B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Розклад</w:t>
      </w:r>
      <w:r w:rsidR="00097BD6">
        <w:rPr>
          <w:rFonts w:ascii="Times New Roman" w:hAnsi="Times New Roman" w:cs="Times New Roman"/>
          <w:b/>
          <w:lang w:val="uk-UA"/>
        </w:rPr>
        <w:t xml:space="preserve"> перескладань</w:t>
      </w:r>
      <w:r w:rsidR="009F6C92">
        <w:rPr>
          <w:rFonts w:ascii="Times New Roman" w:hAnsi="Times New Roman" w:cs="Times New Roman"/>
          <w:b/>
          <w:lang w:val="uk-UA"/>
        </w:rPr>
        <w:t xml:space="preserve"> при комісії</w:t>
      </w:r>
    </w:p>
    <w:p w:rsidR="001F4C1B" w:rsidRDefault="001F4C1B" w:rsidP="001F4C1B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літньої </w:t>
      </w:r>
      <w:proofErr w:type="spellStart"/>
      <w:r>
        <w:rPr>
          <w:rFonts w:ascii="Times New Roman" w:hAnsi="Times New Roman" w:cs="Times New Roman"/>
          <w:b/>
          <w:lang w:val="uk-UA"/>
        </w:rPr>
        <w:t>заліково</w:t>
      </w:r>
      <w:proofErr w:type="spellEnd"/>
      <w:r>
        <w:rPr>
          <w:rFonts w:ascii="Times New Roman" w:hAnsi="Times New Roman" w:cs="Times New Roman"/>
          <w:b/>
          <w:lang w:val="uk-UA"/>
        </w:rPr>
        <w:t>-екзаменаційної сесії</w:t>
      </w:r>
    </w:p>
    <w:p w:rsidR="001F4C1B" w:rsidRDefault="001F4C1B" w:rsidP="001F4C1B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для студентів І курсу на базі ПЗСО денної форми навчання ПГФК ДВНЗ «УжНУ» на 2025/2026 </w:t>
      </w:r>
      <w:proofErr w:type="spellStart"/>
      <w:r>
        <w:rPr>
          <w:rFonts w:ascii="Times New Roman" w:hAnsi="Times New Roman" w:cs="Times New Roman"/>
          <w:b/>
          <w:lang w:val="uk-UA"/>
        </w:rPr>
        <w:t>н.р</w:t>
      </w:r>
      <w:proofErr w:type="spellEnd"/>
      <w:r>
        <w:rPr>
          <w:rFonts w:ascii="Times New Roman" w:hAnsi="Times New Roman" w:cs="Times New Roman"/>
          <w:b/>
          <w:lang w:val="uk-UA"/>
        </w:rPr>
        <w:t>.</w:t>
      </w:r>
    </w:p>
    <w:p w:rsidR="001F4C1B" w:rsidRDefault="001F4C1B" w:rsidP="003E48AA">
      <w:pPr>
        <w:spacing w:after="120" w:line="240" w:lineRule="auto"/>
        <w:ind w:left="8100" w:right="-730" w:hanging="8640"/>
        <w:rPr>
          <w:rFonts w:ascii="Times New Roman" w:hAnsi="Times New Roman" w:cs="Times New Roman"/>
          <w:b/>
          <w:lang w:val="uk-UA"/>
        </w:rPr>
      </w:pPr>
    </w:p>
    <w:p w:rsidR="001F4C1B" w:rsidRDefault="001F4C1B" w:rsidP="003E48AA">
      <w:pPr>
        <w:spacing w:after="120" w:line="240" w:lineRule="auto"/>
        <w:ind w:left="8100" w:right="-730" w:hanging="8640"/>
        <w:rPr>
          <w:rFonts w:ascii="Times New Roman" w:hAnsi="Times New Roman" w:cs="Times New Roman"/>
          <w:b/>
          <w:lang w:val="uk-UA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9"/>
        <w:gridCol w:w="977"/>
        <w:gridCol w:w="4303"/>
        <w:gridCol w:w="867"/>
        <w:gridCol w:w="1578"/>
        <w:gridCol w:w="2486"/>
        <w:gridCol w:w="1962"/>
        <w:gridCol w:w="1042"/>
        <w:gridCol w:w="1254"/>
      </w:tblGrid>
      <w:tr w:rsidR="00A56599" w:rsidTr="00A56599">
        <w:trPr>
          <w:trHeight w:val="320"/>
        </w:trPr>
        <w:tc>
          <w:tcPr>
            <w:tcW w:w="1119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56599" w:rsidRDefault="00A56599" w:rsidP="00AC0C6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Секретарська та офісна справа</w:t>
            </w:r>
          </w:p>
        </w:tc>
        <w:tc>
          <w:tcPr>
            <w:tcW w:w="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СКп11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:rsidR="00A56599" w:rsidRDefault="00A56599" w:rsidP="00AC0C6B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Фізичне виховання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60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залік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Сідун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</w:t>
            </w:r>
            <w:r w:rsidR="00A56599">
              <w:rPr>
                <w:rFonts w:ascii="Times New Roman" w:hAnsi="Times New Roman" w:cs="Times New Roman"/>
                <w:lang w:val="uk-UA"/>
              </w:rPr>
              <w:t>В.</w:t>
            </w:r>
          </w:p>
          <w:p w:rsidR="00A56599" w:rsidRDefault="00A56599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Бабанін О.М.</w:t>
            </w:r>
          </w:p>
          <w:p w:rsidR="00521BAF" w:rsidRDefault="00521BAF" w:rsidP="00521BA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Горват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В.В.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17</w:t>
            </w:r>
            <w:r w:rsidR="00A56599">
              <w:rPr>
                <w:rFonts w:ascii="Times New Roman" w:hAnsi="Times New Roman" w:cs="Times New Roman"/>
                <w:lang w:val="uk-UA"/>
              </w:rPr>
              <w:t>.09.26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спортзал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A56599" w:rsidRDefault="00A56599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12.30</w:t>
            </w:r>
          </w:p>
        </w:tc>
      </w:tr>
      <w:tr w:rsidR="00EF6E4D" w:rsidTr="00A56599">
        <w:trPr>
          <w:trHeight w:val="320"/>
        </w:trPr>
        <w:tc>
          <w:tcPr>
            <w:tcW w:w="111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  <w:p w:rsidR="00EF6E4D" w:rsidRDefault="00EF6E4D" w:rsidP="00AC0C6B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6C113F">
              <w:rPr>
                <w:rFonts w:ascii="Times New Roman" w:hAnsi="Times New Roman" w:cs="Times New Roman"/>
                <w:lang w:val="uk-UA"/>
              </w:rPr>
              <w:t>Теорія держави і права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240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екзамен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Юричка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Л.В.</w:t>
            </w:r>
          </w:p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Гошовська О.І.</w:t>
            </w:r>
          </w:p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Мельник О.В.</w:t>
            </w:r>
          </w:p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18.09.26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325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13.3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lang w:val="uk-UA"/>
              </w:rPr>
              <w:t>0</w:t>
            </w:r>
          </w:p>
        </w:tc>
      </w:tr>
      <w:tr w:rsidR="00EF6E4D" w:rsidTr="00883214">
        <w:trPr>
          <w:trHeight w:val="320"/>
        </w:trPr>
        <w:tc>
          <w:tcPr>
            <w:tcW w:w="111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E4D" w:rsidRDefault="00EF6E4D" w:rsidP="00AC0C6B">
            <w:pPr>
              <w:spacing w:after="0"/>
              <w:rPr>
                <w:rFonts w:ascii="Times New Roman" w:hAnsi="Times New Roman" w:cs="Times New Roman"/>
                <w:b/>
                <w:lang w:val="uk-UA"/>
              </w:rPr>
            </w:pP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EF6E4D" w:rsidRDefault="00EF6E4D" w:rsidP="00AC0C6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:rsidR="001F4C1B" w:rsidRDefault="001F4C1B" w:rsidP="003E48AA">
      <w:pPr>
        <w:spacing w:after="120" w:line="240" w:lineRule="auto"/>
        <w:ind w:left="8100" w:right="-730" w:hanging="8640"/>
        <w:rPr>
          <w:rFonts w:ascii="Times New Roman" w:hAnsi="Times New Roman" w:cs="Times New Roman"/>
          <w:b/>
          <w:lang w:val="uk-UA"/>
        </w:rPr>
      </w:pPr>
    </w:p>
    <w:p w:rsidR="003E48AA" w:rsidRDefault="000D0A5B" w:rsidP="000D0A5B">
      <w:pPr>
        <w:spacing w:after="0"/>
        <w:rPr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     Зав. відділення                                Наталія БІГАР                                                     Погоджено: Заст. директора                                   Наталія  АЛЕКСАНДРА</w:t>
      </w:r>
    </w:p>
    <w:p w:rsidR="000E2C0A" w:rsidRPr="000D0A5B" w:rsidRDefault="000E2C0A" w:rsidP="003E48AA">
      <w:pPr>
        <w:spacing w:before="100" w:beforeAutospacing="1" w:after="100" w:afterAutospacing="1"/>
        <w:ind w:left="-794"/>
        <w:rPr>
          <w:lang w:val="uk-UA"/>
        </w:rPr>
      </w:pPr>
    </w:p>
    <w:sectPr w:rsidR="000E2C0A" w:rsidRPr="000D0A5B" w:rsidSect="001F4C1B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E93"/>
    <w:rsid w:val="000050C3"/>
    <w:rsid w:val="00026272"/>
    <w:rsid w:val="00094D96"/>
    <w:rsid w:val="00097BD6"/>
    <w:rsid w:val="000B7C4F"/>
    <w:rsid w:val="000D0A5B"/>
    <w:rsid w:val="000E2C0A"/>
    <w:rsid w:val="00126C2A"/>
    <w:rsid w:val="00171E80"/>
    <w:rsid w:val="00176796"/>
    <w:rsid w:val="00194F06"/>
    <w:rsid w:val="001F4C1B"/>
    <w:rsid w:val="0020402B"/>
    <w:rsid w:val="00205A16"/>
    <w:rsid w:val="002076C7"/>
    <w:rsid w:val="00233CAB"/>
    <w:rsid w:val="00247FAF"/>
    <w:rsid w:val="00251C99"/>
    <w:rsid w:val="002666B2"/>
    <w:rsid w:val="00266844"/>
    <w:rsid w:val="00272B55"/>
    <w:rsid w:val="00297B3E"/>
    <w:rsid w:val="00316828"/>
    <w:rsid w:val="00376335"/>
    <w:rsid w:val="003C0FA9"/>
    <w:rsid w:val="003D01B2"/>
    <w:rsid w:val="003D5C14"/>
    <w:rsid w:val="003E48AA"/>
    <w:rsid w:val="00420A81"/>
    <w:rsid w:val="004333AB"/>
    <w:rsid w:val="004827A7"/>
    <w:rsid w:val="004907BC"/>
    <w:rsid w:val="004A0E93"/>
    <w:rsid w:val="004A60F3"/>
    <w:rsid w:val="004B1A6D"/>
    <w:rsid w:val="004F6D4C"/>
    <w:rsid w:val="00516517"/>
    <w:rsid w:val="00521BAF"/>
    <w:rsid w:val="00557EB3"/>
    <w:rsid w:val="00574E51"/>
    <w:rsid w:val="005A4C64"/>
    <w:rsid w:val="005B17CD"/>
    <w:rsid w:val="005F109E"/>
    <w:rsid w:val="006240BB"/>
    <w:rsid w:val="00655170"/>
    <w:rsid w:val="0065616B"/>
    <w:rsid w:val="006A6BAA"/>
    <w:rsid w:val="006C113F"/>
    <w:rsid w:val="00717075"/>
    <w:rsid w:val="007175FB"/>
    <w:rsid w:val="00754BF5"/>
    <w:rsid w:val="00763682"/>
    <w:rsid w:val="007A2AE0"/>
    <w:rsid w:val="007B288D"/>
    <w:rsid w:val="00853BDA"/>
    <w:rsid w:val="00857307"/>
    <w:rsid w:val="008D154E"/>
    <w:rsid w:val="00924D84"/>
    <w:rsid w:val="00942668"/>
    <w:rsid w:val="00954C9B"/>
    <w:rsid w:val="0096598E"/>
    <w:rsid w:val="009D1EE3"/>
    <w:rsid w:val="009E50EA"/>
    <w:rsid w:val="009F6C92"/>
    <w:rsid w:val="00A17FBF"/>
    <w:rsid w:val="00A32882"/>
    <w:rsid w:val="00A3793D"/>
    <w:rsid w:val="00A409CA"/>
    <w:rsid w:val="00A46E04"/>
    <w:rsid w:val="00A56599"/>
    <w:rsid w:val="00A76DCE"/>
    <w:rsid w:val="00A90539"/>
    <w:rsid w:val="00B12846"/>
    <w:rsid w:val="00B60368"/>
    <w:rsid w:val="00B6377D"/>
    <w:rsid w:val="00B7189B"/>
    <w:rsid w:val="00B94B41"/>
    <w:rsid w:val="00BB1DF8"/>
    <w:rsid w:val="00C0246D"/>
    <w:rsid w:val="00C02E1D"/>
    <w:rsid w:val="00C03AF3"/>
    <w:rsid w:val="00C17FE2"/>
    <w:rsid w:val="00C35EA0"/>
    <w:rsid w:val="00C438FC"/>
    <w:rsid w:val="00C44484"/>
    <w:rsid w:val="00C52A8E"/>
    <w:rsid w:val="00C71E25"/>
    <w:rsid w:val="00CB4B51"/>
    <w:rsid w:val="00CC201A"/>
    <w:rsid w:val="00D15F9F"/>
    <w:rsid w:val="00D1696B"/>
    <w:rsid w:val="00D20A5F"/>
    <w:rsid w:val="00D25406"/>
    <w:rsid w:val="00D41393"/>
    <w:rsid w:val="00D95313"/>
    <w:rsid w:val="00DC6393"/>
    <w:rsid w:val="00DE408C"/>
    <w:rsid w:val="00E01911"/>
    <w:rsid w:val="00E07788"/>
    <w:rsid w:val="00E37A01"/>
    <w:rsid w:val="00E41073"/>
    <w:rsid w:val="00E4328D"/>
    <w:rsid w:val="00E45884"/>
    <w:rsid w:val="00E67B8F"/>
    <w:rsid w:val="00EC562C"/>
    <w:rsid w:val="00ED766C"/>
    <w:rsid w:val="00EE4CA8"/>
    <w:rsid w:val="00EF1AB6"/>
    <w:rsid w:val="00EF6E4D"/>
    <w:rsid w:val="00F0342C"/>
    <w:rsid w:val="00F223E9"/>
    <w:rsid w:val="00F226E4"/>
    <w:rsid w:val="00F33658"/>
    <w:rsid w:val="00F62BE0"/>
    <w:rsid w:val="00FA42BB"/>
    <w:rsid w:val="00FB046D"/>
    <w:rsid w:val="00FB4F37"/>
    <w:rsid w:val="00FD4653"/>
    <w:rsid w:val="00FF0B40"/>
    <w:rsid w:val="00FF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A151"/>
  <w15:chartTrackingRefBased/>
  <w15:docId w15:val="{7B768CAF-A408-481B-B74E-122A1DD00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48A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5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53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0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B5829-5B61-40A3-BE77-D1B07295F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2026-05-01T08:39:00Z</cp:lastPrinted>
  <dcterms:created xsi:type="dcterms:W3CDTF">2025-03-17T13:51:00Z</dcterms:created>
  <dcterms:modified xsi:type="dcterms:W3CDTF">2026-09-04T11:13:00Z</dcterms:modified>
</cp:coreProperties>
</file>